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B4663" w14:textId="15F6E8C7" w:rsidR="00522DF0" w:rsidRDefault="00522DF0"/>
    <w:tbl>
      <w:tblPr>
        <w:tblStyle w:val="TableGrid"/>
        <w:tblW w:w="0" w:type="auto"/>
        <w:tblLook w:val="04A0" w:firstRow="1" w:lastRow="0" w:firstColumn="1" w:lastColumn="0" w:noHBand="0" w:noVBand="1"/>
      </w:tblPr>
      <w:tblGrid>
        <w:gridCol w:w="9350"/>
      </w:tblGrid>
      <w:tr w:rsidR="00EF4351" w14:paraId="7AF9A01A" w14:textId="77777777" w:rsidTr="00EF4351">
        <w:tc>
          <w:tcPr>
            <w:tcW w:w="9350" w:type="dxa"/>
          </w:tcPr>
          <w:p w14:paraId="7BA819FB" w14:textId="77777777" w:rsidR="00EF4351" w:rsidRDefault="00EF4351">
            <w:r w:rsidRPr="00EF4351">
              <w:rPr>
                <w:b/>
              </w:rPr>
              <w:t>February Non-Profit Network Topic:</w:t>
            </w:r>
            <w:r>
              <w:t xml:space="preserve"> Volunteer Management </w:t>
            </w:r>
          </w:p>
        </w:tc>
      </w:tr>
      <w:tr w:rsidR="00EF4351" w14:paraId="2857A63B" w14:textId="77777777" w:rsidTr="00EF4351">
        <w:tc>
          <w:tcPr>
            <w:tcW w:w="9350" w:type="dxa"/>
          </w:tcPr>
          <w:p w14:paraId="557FF144" w14:textId="5E516DF9" w:rsidR="00EF4351" w:rsidRDefault="00EF4351">
            <w:r w:rsidRPr="00EF4351">
              <w:rPr>
                <w:b/>
              </w:rPr>
              <w:t>Panel Participants:</w:t>
            </w:r>
            <w:r>
              <w:t xml:space="preserve"> Rocky Miller, Amanda Haygood, Rachel Salazar and Andrew </w:t>
            </w:r>
            <w:proofErr w:type="spellStart"/>
            <w:r>
              <w:t>Bryngelson</w:t>
            </w:r>
            <w:proofErr w:type="spellEnd"/>
          </w:p>
        </w:tc>
      </w:tr>
      <w:tr w:rsidR="00EF4351" w14:paraId="631A3A94" w14:textId="77777777" w:rsidTr="00EF4351">
        <w:tc>
          <w:tcPr>
            <w:tcW w:w="9350" w:type="dxa"/>
          </w:tcPr>
          <w:p w14:paraId="4590E7D2" w14:textId="77777777" w:rsidR="00EF4351" w:rsidRDefault="00EF4351">
            <w:r w:rsidRPr="00EF4351">
              <w:rPr>
                <w:b/>
              </w:rPr>
              <w:t>Date:</w:t>
            </w:r>
            <w:r>
              <w:t xml:space="preserve"> February 20, 2020 </w:t>
            </w:r>
          </w:p>
        </w:tc>
      </w:tr>
      <w:tr w:rsidR="00EF4351" w14:paraId="1FD4D881" w14:textId="77777777" w:rsidTr="00EF4351">
        <w:tc>
          <w:tcPr>
            <w:tcW w:w="9350" w:type="dxa"/>
          </w:tcPr>
          <w:p w14:paraId="00463110" w14:textId="77777777" w:rsidR="00EF4351" w:rsidRPr="00EF4351" w:rsidRDefault="00EF4351">
            <w:r>
              <w:rPr>
                <w:b/>
              </w:rPr>
              <w:t xml:space="preserve">Group Facilitator: </w:t>
            </w:r>
            <w:r>
              <w:t xml:space="preserve">Benji Gomez, Franchise Systems Specialist at Neighborly </w:t>
            </w:r>
          </w:p>
        </w:tc>
      </w:tr>
    </w:tbl>
    <w:p w14:paraId="43828E5A" w14:textId="77777777" w:rsidR="00EF4351" w:rsidRDefault="00EF4351"/>
    <w:p w14:paraId="029BF17C" w14:textId="77777777" w:rsidR="00EF4351" w:rsidRPr="00EF4351" w:rsidRDefault="00EF4351">
      <w:pPr>
        <w:rPr>
          <w:b/>
          <w:u w:val="single"/>
        </w:rPr>
      </w:pPr>
      <w:r w:rsidRPr="00EF4351">
        <w:rPr>
          <w:b/>
          <w:u w:val="single"/>
        </w:rPr>
        <w:t xml:space="preserve">Overview: </w:t>
      </w:r>
    </w:p>
    <w:p w14:paraId="338BCCE8" w14:textId="77777777" w:rsidR="00EF4351" w:rsidRDefault="00EF4351">
      <w:r>
        <w:t xml:space="preserve">In this month’s Non-Profit Network session, we will hear from a panel of volunteer coordinators about their experience with and approaches to volunteer management. The panelists will share their unique perspectives for managing volunteers for both large events and daily operations. The discussion will be facilitated by Benji Gomez, local Non-Profit volunteer and Franchise Systems Specialist at Neighborly. </w:t>
      </w:r>
    </w:p>
    <w:p w14:paraId="1540B63B" w14:textId="77777777" w:rsidR="00EF4351" w:rsidRDefault="00EF4351"/>
    <w:p w14:paraId="2183510B" w14:textId="61136679" w:rsidR="005B71C6" w:rsidRDefault="00EF4351">
      <w:pPr>
        <w:rPr>
          <w:b/>
          <w:u w:val="single"/>
        </w:rPr>
      </w:pPr>
      <w:r w:rsidRPr="00EF4351">
        <w:rPr>
          <w:b/>
          <w:u w:val="single"/>
        </w:rPr>
        <w:t xml:space="preserve">Questions: </w:t>
      </w:r>
    </w:p>
    <w:p w14:paraId="23A9EC83" w14:textId="08CA35B5" w:rsidR="005C12FF" w:rsidRDefault="005B71C6" w:rsidP="00EF4351">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507B2889" wp14:editId="78578E67">
                <wp:simplePos x="0" y="0"/>
                <wp:positionH relativeFrom="column">
                  <wp:posOffset>466725</wp:posOffset>
                </wp:positionH>
                <wp:positionV relativeFrom="paragraph">
                  <wp:posOffset>363219</wp:posOffset>
                </wp:positionV>
                <wp:extent cx="5429250" cy="1076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429250" cy="1076325"/>
                        </a:xfrm>
                        <a:prstGeom prst="rect">
                          <a:avLst/>
                        </a:prstGeom>
                        <a:solidFill>
                          <a:schemeClr val="lt1"/>
                        </a:solidFill>
                        <a:ln w="6350">
                          <a:solidFill>
                            <a:prstClr val="black"/>
                          </a:solidFill>
                        </a:ln>
                      </wps:spPr>
                      <wps:txbx>
                        <w:txbxContent>
                          <w:p w14:paraId="5FF61691" w14:textId="77777777" w:rsidR="005B71C6" w:rsidRDefault="005B7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7B2889" id="_x0000_t202" coordsize="21600,21600" o:spt="202" path="m,l,21600r21600,l21600,xe">
                <v:stroke joinstyle="miter"/>
                <v:path gradientshapeok="t" o:connecttype="rect"/>
              </v:shapetype>
              <v:shape id="Text Box 1" o:spid="_x0000_s1026" type="#_x0000_t202" style="position:absolute;left:0;text-align:left;margin-left:36.75pt;margin-top:28.6pt;width:427.5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" fillcolor="white [3201]" strokeweight=".5pt">
                <v:textbox>
                  <w:txbxContent>
                    <w:p w14:paraId="5FF61691" w14:textId="77777777" w:rsidR="005B71C6" w:rsidRDefault="005B71C6"/>
                  </w:txbxContent>
                </v:textbox>
              </v:shape>
            </w:pict>
          </mc:Fallback>
        </mc:AlternateContent>
      </w:r>
      <w:r w:rsidR="005C12FF">
        <w:t>Have each panelist introduce themselves and provide a brief summary of the type of volunteer work each panelist coordinates/oversees.</w:t>
      </w:r>
    </w:p>
    <w:p w14:paraId="36A01FC9" w14:textId="4CCEB63F" w:rsidR="00562C26" w:rsidRDefault="00562C26" w:rsidP="00562C26"/>
    <w:p w14:paraId="313274DE" w14:textId="77BA244A" w:rsidR="00562C26" w:rsidRDefault="00562C26" w:rsidP="00562C26"/>
    <w:p w14:paraId="3B0F1B33" w14:textId="59EC1B9B" w:rsidR="00562C26" w:rsidRDefault="00562C26" w:rsidP="00562C26"/>
    <w:p w14:paraId="51EBED30" w14:textId="77777777" w:rsidR="005B71C6" w:rsidRDefault="005B71C6" w:rsidP="00562C26"/>
    <w:p w14:paraId="4C4CA97F" w14:textId="6A3DC62A" w:rsidR="006B143C" w:rsidRDefault="005B71C6" w:rsidP="006B143C">
      <w:pPr>
        <w:pStyle w:val="ListParagraph"/>
        <w:numPr>
          <w:ilvl w:val="0"/>
          <w:numId w:val="1"/>
        </w:numPr>
      </w:pPr>
      <w:r>
        <w:rPr>
          <w:noProof/>
        </w:rPr>
        <mc:AlternateContent>
          <mc:Choice Requires="wps">
            <w:drawing>
              <wp:anchor distT="0" distB="0" distL="114300" distR="114300" simplePos="0" relativeHeight="251660288" behindDoc="0" locked="0" layoutInCell="1" allowOverlap="1" wp14:anchorId="5EE82CB9" wp14:editId="0DE90B9C">
                <wp:simplePos x="0" y="0"/>
                <wp:positionH relativeFrom="column">
                  <wp:posOffset>466725</wp:posOffset>
                </wp:positionH>
                <wp:positionV relativeFrom="paragraph">
                  <wp:posOffset>199390</wp:posOffset>
                </wp:positionV>
                <wp:extent cx="5457825" cy="1314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457825" cy="1314450"/>
                        </a:xfrm>
                        <a:prstGeom prst="rect">
                          <a:avLst/>
                        </a:prstGeom>
                        <a:solidFill>
                          <a:schemeClr val="lt1"/>
                        </a:solidFill>
                        <a:ln w="6350">
                          <a:solidFill>
                            <a:prstClr val="black"/>
                          </a:solidFill>
                        </a:ln>
                      </wps:spPr>
                      <wps:txbx>
                        <w:txbxContent>
                          <w:p w14:paraId="512F486F" w14:textId="77777777" w:rsidR="005B71C6" w:rsidRDefault="005B7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E82CB9" id="Text Box 3" o:spid="_x0000_s1027" type="#_x0000_t202" style="position:absolute;left:0;text-align:left;margin-left:36.75pt;margin-top:15.7pt;width:429.75pt;height:10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" fillcolor="white [3201]" strokeweight=".5pt">
                <v:textbox>
                  <w:txbxContent>
                    <w:p w14:paraId="512F486F" w14:textId="77777777" w:rsidR="005B71C6" w:rsidRDefault="005B71C6"/>
                  </w:txbxContent>
                </v:textbox>
              </v:shape>
            </w:pict>
          </mc:Fallback>
        </mc:AlternateContent>
      </w:r>
      <w:r w:rsidR="00E56066">
        <w:t>How do you identify and attract new volunteers?</w:t>
      </w:r>
    </w:p>
    <w:p w14:paraId="28A9CE33" w14:textId="0FFD36F0" w:rsidR="00562C26" w:rsidRDefault="00562C26" w:rsidP="00562C26"/>
    <w:p w14:paraId="00314FA3" w14:textId="7EC8C766" w:rsidR="00562C26" w:rsidRDefault="00562C26" w:rsidP="00562C26"/>
    <w:p w14:paraId="7796942E" w14:textId="154F7929" w:rsidR="00562C26" w:rsidRDefault="00562C26" w:rsidP="00562C26"/>
    <w:p w14:paraId="24E7DE02" w14:textId="43FE2FAC" w:rsidR="005B71C6" w:rsidRDefault="005B71C6" w:rsidP="00562C26"/>
    <w:p w14:paraId="0977C22A" w14:textId="77777777" w:rsidR="005B71C6" w:rsidRDefault="005B71C6" w:rsidP="00562C26"/>
    <w:p w14:paraId="38264A86" w14:textId="33C174B4" w:rsidR="00C44EC5" w:rsidRDefault="005B71C6" w:rsidP="006B143C">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1FA6F2D0" wp14:editId="11E45E03">
                <wp:simplePos x="0" y="0"/>
                <wp:positionH relativeFrom="column">
                  <wp:posOffset>495300</wp:posOffset>
                </wp:positionH>
                <wp:positionV relativeFrom="paragraph">
                  <wp:posOffset>371474</wp:posOffset>
                </wp:positionV>
                <wp:extent cx="5467350" cy="1152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467350" cy="1152525"/>
                        </a:xfrm>
                        <a:prstGeom prst="rect">
                          <a:avLst/>
                        </a:prstGeom>
                        <a:solidFill>
                          <a:schemeClr val="lt1"/>
                        </a:solidFill>
                        <a:ln w="6350">
                          <a:solidFill>
                            <a:prstClr val="black"/>
                          </a:solidFill>
                        </a:ln>
                      </wps:spPr>
                      <wps:txbx>
                        <w:txbxContent>
                          <w:p w14:paraId="2CA0ABCA" w14:textId="77777777" w:rsidR="005B71C6" w:rsidRDefault="005B7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A6F2D0" id="Text Box 4" o:spid="_x0000_s1028" type="#_x0000_t202" style="position:absolute;left:0;text-align:left;margin-left:39pt;margin-top:29.25pt;width:430.5pt;height:9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" fillcolor="white [3201]" strokeweight=".5pt">
                <v:textbox>
                  <w:txbxContent>
                    <w:p w14:paraId="2CA0ABCA" w14:textId="77777777" w:rsidR="005B71C6" w:rsidRDefault="005B71C6"/>
                  </w:txbxContent>
                </v:textbox>
              </v:shape>
            </w:pict>
          </mc:Fallback>
        </mc:AlternateContent>
      </w:r>
      <w:r w:rsidR="00C44EC5">
        <w:t xml:space="preserve">How do you determine </w:t>
      </w:r>
      <w:r w:rsidR="00001D28">
        <w:t>which</w:t>
      </w:r>
      <w:r w:rsidR="00C44EC5">
        <w:t xml:space="preserve"> work</w:t>
      </w:r>
      <w:r w:rsidR="00001D28">
        <w:t>/task</w:t>
      </w:r>
      <w:r w:rsidR="00C44EC5">
        <w:t xml:space="preserve"> is appropriate to give a volunteer</w:t>
      </w:r>
      <w:r w:rsidR="00001D28">
        <w:t xml:space="preserve"> (versus what really should remain work for paid staff)</w:t>
      </w:r>
      <w:r w:rsidR="00C44EC5">
        <w:t>?</w:t>
      </w:r>
    </w:p>
    <w:p w14:paraId="61A32C0C" w14:textId="68413D86" w:rsidR="00562C26" w:rsidRDefault="00562C26" w:rsidP="00562C26"/>
    <w:p w14:paraId="29E22289" w14:textId="4D68A701" w:rsidR="00562C26" w:rsidRDefault="00562C26" w:rsidP="00562C26"/>
    <w:p w14:paraId="42DBB086" w14:textId="31C01276" w:rsidR="00562C26" w:rsidRDefault="00562C26" w:rsidP="00562C26"/>
    <w:p w14:paraId="3090F470" w14:textId="77777777" w:rsidR="005B71C6" w:rsidRDefault="005B71C6" w:rsidP="00562C26"/>
    <w:bookmarkStart w:id="0" w:name="_Hlk31774220"/>
    <w:p w14:paraId="15EBACD0" w14:textId="030D4934" w:rsidR="006B143C" w:rsidRDefault="005B71C6" w:rsidP="00EF4351">
      <w:pPr>
        <w:pStyle w:val="ListParagraph"/>
        <w:numPr>
          <w:ilvl w:val="0"/>
          <w:numId w:val="1"/>
        </w:numPr>
      </w:pPr>
      <w:r>
        <w:rPr>
          <w:noProof/>
        </w:rPr>
        <w:lastRenderedPageBreak/>
        <mc:AlternateContent>
          <mc:Choice Requires="wps">
            <w:drawing>
              <wp:anchor distT="0" distB="0" distL="114300" distR="114300" simplePos="0" relativeHeight="251662336" behindDoc="0" locked="0" layoutInCell="1" allowOverlap="1" wp14:anchorId="2FBE03E4" wp14:editId="0CF42309">
                <wp:simplePos x="0" y="0"/>
                <wp:positionH relativeFrom="column">
                  <wp:posOffset>447675</wp:posOffset>
                </wp:positionH>
                <wp:positionV relativeFrom="paragraph">
                  <wp:posOffset>352425</wp:posOffset>
                </wp:positionV>
                <wp:extent cx="5524500" cy="1228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524500" cy="1228725"/>
                        </a:xfrm>
                        <a:prstGeom prst="rect">
                          <a:avLst/>
                        </a:prstGeom>
                        <a:solidFill>
                          <a:schemeClr val="lt1"/>
                        </a:solidFill>
                        <a:ln w="6350">
                          <a:solidFill>
                            <a:prstClr val="black"/>
                          </a:solidFill>
                        </a:ln>
                      </wps:spPr>
                      <wps:txbx>
                        <w:txbxContent>
                          <w:p w14:paraId="00876628" w14:textId="77777777" w:rsidR="005B71C6" w:rsidRDefault="005B7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BE03E4" id="Text Box 5" o:spid="_x0000_s1029" type="#_x0000_t202" style="position:absolute;left:0;text-align:left;margin-left:35.25pt;margin-top:27.75pt;width:435pt;height:9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" fillcolor="white [3201]" strokeweight=".5pt">
                <v:textbox>
                  <w:txbxContent>
                    <w:p w14:paraId="00876628" w14:textId="77777777" w:rsidR="005B71C6" w:rsidRDefault="005B71C6"/>
                  </w:txbxContent>
                </v:textbox>
              </v:shape>
            </w:pict>
          </mc:Fallback>
        </mc:AlternateContent>
      </w:r>
      <w:r w:rsidR="006B143C">
        <w:t>What does your first meeting/interaction with volunteers look like? What is the goal of this meeting/what do you hope the volunteers will get out of the meeting?</w:t>
      </w:r>
    </w:p>
    <w:p w14:paraId="4EA8C6D0" w14:textId="01DC4BAE" w:rsidR="00562C26" w:rsidRDefault="00562C26" w:rsidP="00562C26"/>
    <w:p w14:paraId="568A618E" w14:textId="404F1170" w:rsidR="00562C26" w:rsidRDefault="00562C26" w:rsidP="00562C26"/>
    <w:p w14:paraId="345CDB97" w14:textId="516231E2" w:rsidR="005B71C6" w:rsidRDefault="005B71C6" w:rsidP="00562C26"/>
    <w:p w14:paraId="3F207F52" w14:textId="0CF0D97A" w:rsidR="005B71C6" w:rsidRDefault="005B71C6" w:rsidP="00562C26"/>
    <w:p w14:paraId="0ED3E28F" w14:textId="77777777" w:rsidR="005B71C6" w:rsidRDefault="005B71C6" w:rsidP="00562C26"/>
    <w:bookmarkEnd w:id="0"/>
    <w:p w14:paraId="0EE49986" w14:textId="3EAAD679" w:rsidR="00755AB7" w:rsidRDefault="005B71C6" w:rsidP="00755AB7">
      <w:pPr>
        <w:pStyle w:val="ListParagraph"/>
        <w:numPr>
          <w:ilvl w:val="0"/>
          <w:numId w:val="1"/>
        </w:numPr>
      </w:pPr>
      <w:r>
        <w:rPr>
          <w:noProof/>
        </w:rPr>
        <mc:AlternateContent>
          <mc:Choice Requires="wps">
            <w:drawing>
              <wp:anchor distT="0" distB="0" distL="114300" distR="114300" simplePos="0" relativeHeight="251663360" behindDoc="0" locked="0" layoutInCell="1" allowOverlap="1" wp14:anchorId="3AF2B12E" wp14:editId="02349401">
                <wp:simplePos x="0" y="0"/>
                <wp:positionH relativeFrom="column">
                  <wp:posOffset>457200</wp:posOffset>
                </wp:positionH>
                <wp:positionV relativeFrom="paragraph">
                  <wp:posOffset>578485</wp:posOffset>
                </wp:positionV>
                <wp:extent cx="5591175" cy="1143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591175" cy="1143000"/>
                        </a:xfrm>
                        <a:prstGeom prst="rect">
                          <a:avLst/>
                        </a:prstGeom>
                        <a:solidFill>
                          <a:schemeClr val="lt1"/>
                        </a:solidFill>
                        <a:ln w="6350">
                          <a:solidFill>
                            <a:prstClr val="black"/>
                          </a:solidFill>
                        </a:ln>
                      </wps:spPr>
                      <wps:txbx>
                        <w:txbxContent>
                          <w:p w14:paraId="55EE3544" w14:textId="77777777" w:rsidR="005B71C6" w:rsidRDefault="005B7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F2B12E" id="Text Box 6" o:spid="_x0000_s1030" type="#_x0000_t202" style="position:absolute;left:0;text-align:left;margin-left:36pt;margin-top:45.55pt;width:440.25pt;height:9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" fillcolor="white [3201]" strokeweight=".5pt">
                <v:textbox>
                  <w:txbxContent>
                    <w:p w14:paraId="55EE3544" w14:textId="77777777" w:rsidR="005B71C6" w:rsidRDefault="005B71C6"/>
                  </w:txbxContent>
                </v:textbox>
              </v:shape>
            </w:pict>
          </mc:Fallback>
        </mc:AlternateContent>
      </w:r>
      <w:r w:rsidR="00755AB7">
        <w:t xml:space="preserve">How do you communicate the impact your event/ gathering will have on </w:t>
      </w:r>
      <w:r w:rsidR="0089679F">
        <w:t>the</w:t>
      </w:r>
      <w:r w:rsidR="00755AB7">
        <w:t xml:space="preserve"> community you are serving</w:t>
      </w:r>
      <w:r w:rsidR="0089679F">
        <w:t xml:space="preserve"> to your volunteers</w:t>
      </w:r>
      <w:r w:rsidR="00755AB7">
        <w:t xml:space="preserve">? </w:t>
      </w:r>
      <w:r w:rsidR="006B143C">
        <w:t>If you manage volunteers doing ongoing operational tasks, how do you communicate the importance of this work to your volunteers?</w:t>
      </w:r>
    </w:p>
    <w:p w14:paraId="2AC5AE20" w14:textId="48B67D62" w:rsidR="00562C26" w:rsidRDefault="00562C26" w:rsidP="00562C26"/>
    <w:p w14:paraId="1BF4F8E3" w14:textId="1FFCDF9A" w:rsidR="00562C26" w:rsidRDefault="00562C26" w:rsidP="00562C26"/>
    <w:p w14:paraId="431AE732" w14:textId="7124B0FB" w:rsidR="00562C26" w:rsidRDefault="00562C26" w:rsidP="00562C26"/>
    <w:p w14:paraId="27A6830C" w14:textId="361EAC73" w:rsidR="005B71C6" w:rsidRDefault="005B71C6" w:rsidP="00562C26"/>
    <w:p w14:paraId="51CA998F" w14:textId="77777777" w:rsidR="005B71C6" w:rsidRDefault="005B71C6" w:rsidP="00562C26"/>
    <w:p w14:paraId="6F7EABD3" w14:textId="02DED8A4" w:rsidR="00755AB7" w:rsidRDefault="005B71C6" w:rsidP="00755AB7">
      <w:pPr>
        <w:pStyle w:val="ListParagraph"/>
        <w:numPr>
          <w:ilvl w:val="0"/>
          <w:numId w:val="1"/>
        </w:numPr>
      </w:pPr>
      <w:r>
        <w:rPr>
          <w:noProof/>
        </w:rPr>
        <mc:AlternateContent>
          <mc:Choice Requires="wps">
            <w:drawing>
              <wp:anchor distT="0" distB="0" distL="114300" distR="114300" simplePos="0" relativeHeight="251664384" behindDoc="0" locked="0" layoutInCell="1" allowOverlap="1" wp14:anchorId="3A29B59D" wp14:editId="69AD02C0">
                <wp:simplePos x="0" y="0"/>
                <wp:positionH relativeFrom="column">
                  <wp:posOffset>457200</wp:posOffset>
                </wp:positionH>
                <wp:positionV relativeFrom="paragraph">
                  <wp:posOffset>211455</wp:posOffset>
                </wp:positionV>
                <wp:extent cx="5610225" cy="11144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610225" cy="1114425"/>
                        </a:xfrm>
                        <a:prstGeom prst="rect">
                          <a:avLst/>
                        </a:prstGeom>
                        <a:solidFill>
                          <a:schemeClr val="lt1"/>
                        </a:solidFill>
                        <a:ln w="6350">
                          <a:solidFill>
                            <a:prstClr val="black"/>
                          </a:solidFill>
                        </a:ln>
                      </wps:spPr>
                      <wps:txbx>
                        <w:txbxContent>
                          <w:p w14:paraId="1AADE5C6" w14:textId="77777777" w:rsidR="005B71C6" w:rsidRDefault="005B7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29B59D" id="Text Box 7" o:spid="_x0000_s1031" type="#_x0000_t202" style="position:absolute;left:0;text-align:left;margin-left:36pt;margin-top:16.65pt;width:441.75pt;height:8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" fillcolor="white [3201]" strokeweight=".5pt">
                <v:textbox>
                  <w:txbxContent>
                    <w:p w14:paraId="1AADE5C6" w14:textId="77777777" w:rsidR="005B71C6" w:rsidRDefault="005B71C6"/>
                  </w:txbxContent>
                </v:textbox>
              </v:shape>
            </w:pict>
          </mc:Fallback>
        </mc:AlternateContent>
      </w:r>
      <w:r w:rsidR="00E56066">
        <w:t xml:space="preserve">How do you prepare volunteers to serve the community your nonprofit/event serves? </w:t>
      </w:r>
    </w:p>
    <w:p w14:paraId="604D0A3C" w14:textId="409CEFBF" w:rsidR="00562C26" w:rsidRDefault="00562C26" w:rsidP="00562C26"/>
    <w:p w14:paraId="5FA647A7" w14:textId="347EFA42" w:rsidR="00562C26" w:rsidRDefault="00562C26" w:rsidP="00562C26"/>
    <w:p w14:paraId="065396F0" w14:textId="77777777" w:rsidR="005B71C6" w:rsidRDefault="005B71C6" w:rsidP="00562C26"/>
    <w:p w14:paraId="702BFD14" w14:textId="2D4F5D00" w:rsidR="00562C26" w:rsidRDefault="00562C26" w:rsidP="00562C26"/>
    <w:p w14:paraId="58AF91AE" w14:textId="77777777" w:rsidR="005B71C6" w:rsidRDefault="005B71C6" w:rsidP="00562C26"/>
    <w:p w14:paraId="6992A92C" w14:textId="5D6BBBDF" w:rsidR="0089679F" w:rsidRDefault="005B71C6" w:rsidP="00562C26">
      <w:pPr>
        <w:pStyle w:val="ListParagraph"/>
        <w:numPr>
          <w:ilvl w:val="0"/>
          <w:numId w:val="1"/>
        </w:numPr>
      </w:pPr>
      <w:r>
        <w:rPr>
          <w:noProof/>
        </w:rPr>
        <mc:AlternateContent>
          <mc:Choice Requires="wps">
            <w:drawing>
              <wp:anchor distT="0" distB="0" distL="114300" distR="114300" simplePos="0" relativeHeight="251665408" behindDoc="0" locked="0" layoutInCell="1" allowOverlap="1" wp14:anchorId="091332A8" wp14:editId="1FCA3611">
                <wp:simplePos x="0" y="0"/>
                <wp:positionH relativeFrom="column">
                  <wp:posOffset>466725</wp:posOffset>
                </wp:positionH>
                <wp:positionV relativeFrom="paragraph">
                  <wp:posOffset>583565</wp:posOffset>
                </wp:positionV>
                <wp:extent cx="5638800" cy="1552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638800" cy="1552575"/>
                        </a:xfrm>
                        <a:prstGeom prst="rect">
                          <a:avLst/>
                        </a:prstGeom>
                        <a:solidFill>
                          <a:schemeClr val="lt1"/>
                        </a:solidFill>
                        <a:ln w="6350">
                          <a:solidFill>
                            <a:prstClr val="black"/>
                          </a:solidFill>
                        </a:ln>
                      </wps:spPr>
                      <wps:txbx>
                        <w:txbxContent>
                          <w:p w14:paraId="43F88B9D" w14:textId="77777777" w:rsidR="005B71C6" w:rsidRDefault="005B7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1332A8" id="Text Box 8" o:spid="_x0000_s1032" type="#_x0000_t202" style="position:absolute;left:0;text-align:left;margin-left:36.75pt;margin-top:45.95pt;width:444pt;height:12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" fillcolor="white [3201]" strokeweight=".5pt">
                <v:textbox>
                  <w:txbxContent>
                    <w:p w14:paraId="43F88B9D" w14:textId="77777777" w:rsidR="005B71C6" w:rsidRDefault="005B71C6"/>
                  </w:txbxContent>
                </v:textbox>
              </v:shape>
            </w:pict>
          </mc:Fallback>
        </mc:AlternateContent>
      </w:r>
      <w:r w:rsidR="00E56066">
        <w:t>Describe some of the strategies you use for coordinating the logistics of an event and/or community gathering? This can be strategies directly correlating with volunteer management or strategies in general.</w:t>
      </w:r>
    </w:p>
    <w:p w14:paraId="001F17A3" w14:textId="76EBA131" w:rsidR="00562C26" w:rsidRDefault="00562C26" w:rsidP="00562C26"/>
    <w:p w14:paraId="4893D1B5" w14:textId="69E0DECC" w:rsidR="00562C26" w:rsidRDefault="00562C26" w:rsidP="00562C26"/>
    <w:p w14:paraId="72D03456" w14:textId="6274A164" w:rsidR="00562C26" w:rsidRDefault="00562C26" w:rsidP="00562C26"/>
    <w:p w14:paraId="2F6069B9" w14:textId="20C4A35E" w:rsidR="005B71C6" w:rsidRDefault="005B71C6" w:rsidP="00562C26"/>
    <w:p w14:paraId="32BC19BA" w14:textId="55A6898E" w:rsidR="005B71C6" w:rsidRDefault="005B71C6" w:rsidP="00562C26"/>
    <w:p w14:paraId="4B462EE5" w14:textId="77777777" w:rsidR="00AE0259" w:rsidRDefault="00AE0259" w:rsidP="00562C26"/>
    <w:p w14:paraId="3A70F000" w14:textId="7A8BEEC3" w:rsidR="0089679F" w:rsidRDefault="00C24704" w:rsidP="0089679F">
      <w:pPr>
        <w:pStyle w:val="ListParagraph"/>
        <w:numPr>
          <w:ilvl w:val="0"/>
          <w:numId w:val="1"/>
        </w:numPr>
      </w:pPr>
      <w:r>
        <w:rPr>
          <w:noProof/>
        </w:rPr>
        <w:lastRenderedPageBreak/>
        <mc:AlternateContent>
          <mc:Choice Requires="wps">
            <w:drawing>
              <wp:anchor distT="0" distB="0" distL="114300" distR="114300" simplePos="0" relativeHeight="251666432" behindDoc="0" locked="0" layoutInCell="1" allowOverlap="1" wp14:anchorId="6553A526" wp14:editId="48CEC07B">
                <wp:simplePos x="0" y="0"/>
                <wp:positionH relativeFrom="column">
                  <wp:posOffset>466725</wp:posOffset>
                </wp:positionH>
                <wp:positionV relativeFrom="paragraph">
                  <wp:posOffset>171450</wp:posOffset>
                </wp:positionV>
                <wp:extent cx="5438775" cy="11525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438775" cy="1152525"/>
                        </a:xfrm>
                        <a:prstGeom prst="rect">
                          <a:avLst/>
                        </a:prstGeom>
                        <a:solidFill>
                          <a:schemeClr val="lt1"/>
                        </a:solidFill>
                        <a:ln w="6350">
                          <a:solidFill>
                            <a:prstClr val="black"/>
                          </a:solidFill>
                        </a:ln>
                      </wps:spPr>
                      <wps:txbx>
                        <w:txbxContent>
                          <w:p w14:paraId="368E4DF1" w14:textId="77777777" w:rsidR="00C24704" w:rsidRDefault="00C24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3A526" id="Text Box 9" o:spid="_x0000_s1033" type="#_x0000_t202" style="position:absolute;left:0;text-align:left;margin-left:36.75pt;margin-top:13.5pt;width:428.25pt;height:9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" fillcolor="white [3201]" strokeweight=".5pt">
                <v:textbox>
                  <w:txbxContent>
                    <w:p w14:paraId="368E4DF1" w14:textId="77777777" w:rsidR="00C24704" w:rsidRDefault="00C24704"/>
                  </w:txbxContent>
                </v:textbox>
              </v:shape>
            </w:pict>
          </mc:Fallback>
        </mc:AlternateContent>
      </w:r>
      <w:r w:rsidR="00E56066">
        <w:t xml:space="preserve">How do you ensure that your volunteers understand their roles and responsibilities? </w:t>
      </w:r>
    </w:p>
    <w:p w14:paraId="40D1CA1F" w14:textId="5D66E9EC" w:rsidR="00562C26" w:rsidRDefault="00562C26" w:rsidP="00562C26"/>
    <w:p w14:paraId="5028E291" w14:textId="4B88BABA" w:rsidR="00562C26" w:rsidRDefault="00562C26" w:rsidP="00562C26"/>
    <w:p w14:paraId="57705A8B" w14:textId="0C51849E" w:rsidR="00562C26" w:rsidRDefault="00562C26" w:rsidP="00562C26"/>
    <w:p w14:paraId="2E5951F4" w14:textId="75D8D59A" w:rsidR="00C24704" w:rsidRDefault="00C24704" w:rsidP="00562C26"/>
    <w:p w14:paraId="1A877E71" w14:textId="164E9392" w:rsidR="009F68E6" w:rsidRDefault="009F68E6" w:rsidP="00562C26"/>
    <w:p w14:paraId="5F7FF61E" w14:textId="77777777" w:rsidR="00AE0259" w:rsidRDefault="00AE0259" w:rsidP="00562C26"/>
    <w:p w14:paraId="602B2B9F" w14:textId="27FDD175" w:rsidR="00A7322E" w:rsidRDefault="009F68E6" w:rsidP="0089679F">
      <w:pPr>
        <w:pStyle w:val="ListParagraph"/>
        <w:numPr>
          <w:ilvl w:val="0"/>
          <w:numId w:val="1"/>
        </w:numPr>
      </w:pPr>
      <w:r>
        <w:rPr>
          <w:noProof/>
        </w:rPr>
        <mc:AlternateContent>
          <mc:Choice Requires="wps">
            <w:drawing>
              <wp:anchor distT="0" distB="0" distL="114300" distR="114300" simplePos="0" relativeHeight="251667456" behindDoc="0" locked="0" layoutInCell="1" allowOverlap="1" wp14:anchorId="4F593EB5" wp14:editId="52007016">
                <wp:simplePos x="0" y="0"/>
                <wp:positionH relativeFrom="column">
                  <wp:posOffset>457200</wp:posOffset>
                </wp:positionH>
                <wp:positionV relativeFrom="paragraph">
                  <wp:posOffset>372110</wp:posOffset>
                </wp:positionV>
                <wp:extent cx="5486400" cy="11715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486400" cy="1171575"/>
                        </a:xfrm>
                        <a:prstGeom prst="rect">
                          <a:avLst/>
                        </a:prstGeom>
                        <a:solidFill>
                          <a:schemeClr val="lt1"/>
                        </a:solidFill>
                        <a:ln w="6350">
                          <a:solidFill>
                            <a:prstClr val="black"/>
                          </a:solidFill>
                        </a:ln>
                      </wps:spPr>
                      <wps:txbx>
                        <w:txbxContent>
                          <w:p w14:paraId="5242FB4E" w14:textId="77777777" w:rsidR="009F68E6" w:rsidRDefault="009F6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593EB5" id="Text Box 10" o:spid="_x0000_s1034" type="#_x0000_t202" style="position:absolute;left:0;text-align:left;margin-left:36pt;margin-top:29.3pt;width:6in;height:9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" fillcolor="white [3201]" strokeweight=".5pt">
                <v:textbox>
                  <w:txbxContent>
                    <w:p w14:paraId="5242FB4E" w14:textId="77777777" w:rsidR="009F68E6" w:rsidRDefault="009F68E6"/>
                  </w:txbxContent>
                </v:textbox>
              </v:shape>
            </w:pict>
          </mc:Fallback>
        </mc:AlternateContent>
      </w:r>
      <w:r w:rsidR="00A7322E">
        <w:t xml:space="preserve">What do you do when a volunteer is not completing tasks at the speed </w:t>
      </w:r>
      <w:r w:rsidR="00001D28">
        <w:t xml:space="preserve">or with the quality </w:t>
      </w:r>
      <w:r w:rsidR="00A7322E">
        <w:t>you need them to?</w:t>
      </w:r>
    </w:p>
    <w:p w14:paraId="73FFE78E" w14:textId="062ADB9C" w:rsidR="00562C26" w:rsidRDefault="00562C26" w:rsidP="00562C26"/>
    <w:p w14:paraId="3537AB77" w14:textId="0621E1DA" w:rsidR="00562C26" w:rsidRDefault="00562C26" w:rsidP="00562C26"/>
    <w:p w14:paraId="5CE22CC1" w14:textId="0BE77861" w:rsidR="00562C26" w:rsidRDefault="00562C26" w:rsidP="00562C26"/>
    <w:p w14:paraId="4A01DEAE" w14:textId="77777777" w:rsidR="009F68E6" w:rsidRDefault="009F68E6" w:rsidP="00562C26"/>
    <w:p w14:paraId="4D30A3A6" w14:textId="251932FF" w:rsidR="009F68E6" w:rsidRDefault="009F68E6" w:rsidP="00562C26"/>
    <w:p w14:paraId="52C6238C" w14:textId="77777777" w:rsidR="00AE0259" w:rsidRDefault="00AE0259" w:rsidP="00562C26"/>
    <w:bookmarkStart w:id="1" w:name="_Hlk31774909"/>
    <w:p w14:paraId="6A4889D9" w14:textId="2BB052A9" w:rsidR="00D24993" w:rsidRDefault="009F68E6" w:rsidP="00D24993">
      <w:pPr>
        <w:pStyle w:val="ListParagraph"/>
        <w:numPr>
          <w:ilvl w:val="0"/>
          <w:numId w:val="1"/>
        </w:numPr>
      </w:pPr>
      <w:r>
        <w:rPr>
          <w:noProof/>
        </w:rPr>
        <mc:AlternateContent>
          <mc:Choice Requires="wps">
            <w:drawing>
              <wp:anchor distT="0" distB="0" distL="114300" distR="114300" simplePos="0" relativeHeight="251668480" behindDoc="0" locked="0" layoutInCell="1" allowOverlap="1" wp14:anchorId="265FF031" wp14:editId="63E3361C">
                <wp:simplePos x="0" y="0"/>
                <wp:positionH relativeFrom="column">
                  <wp:posOffset>466725</wp:posOffset>
                </wp:positionH>
                <wp:positionV relativeFrom="paragraph">
                  <wp:posOffset>188596</wp:posOffset>
                </wp:positionV>
                <wp:extent cx="5486400" cy="12382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486400" cy="1238250"/>
                        </a:xfrm>
                        <a:prstGeom prst="rect">
                          <a:avLst/>
                        </a:prstGeom>
                        <a:solidFill>
                          <a:schemeClr val="lt1"/>
                        </a:solidFill>
                        <a:ln w="6350">
                          <a:solidFill>
                            <a:prstClr val="black"/>
                          </a:solidFill>
                        </a:ln>
                      </wps:spPr>
                      <wps:txbx>
                        <w:txbxContent>
                          <w:p w14:paraId="6FA27CB6" w14:textId="77777777" w:rsidR="009F68E6" w:rsidRDefault="009F6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5FF031" id="Text Box 11" o:spid="_x0000_s1035" type="#_x0000_t202" style="position:absolute;left:0;text-align:left;margin-left:36.75pt;margin-top:14.85pt;width:6in;height: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" fillcolor="white [3201]" strokeweight=".5pt">
                <v:textbox>
                  <w:txbxContent>
                    <w:p w14:paraId="6FA27CB6" w14:textId="77777777" w:rsidR="009F68E6" w:rsidRDefault="009F68E6"/>
                  </w:txbxContent>
                </v:textbox>
              </v:shape>
            </w:pict>
          </mc:Fallback>
        </mc:AlternateContent>
      </w:r>
      <w:r w:rsidR="00001D28">
        <w:t xml:space="preserve">How do you ensure the volunteer has a positive experience so that they will want to come back? </w:t>
      </w:r>
      <w:bookmarkEnd w:id="1"/>
    </w:p>
    <w:p w14:paraId="3892D53B" w14:textId="56656CE6" w:rsidR="00562C26" w:rsidRDefault="00562C26" w:rsidP="00562C26"/>
    <w:p w14:paraId="0C0F8E39" w14:textId="4BCFCBF1" w:rsidR="00562C26" w:rsidRDefault="00562C26" w:rsidP="00562C26"/>
    <w:p w14:paraId="7DCFAEF8" w14:textId="44C890F4" w:rsidR="00562C26" w:rsidRDefault="00562C26" w:rsidP="00562C26"/>
    <w:p w14:paraId="5D6DAF04" w14:textId="53E00624" w:rsidR="009F68E6" w:rsidRDefault="009F68E6" w:rsidP="00562C26"/>
    <w:p w14:paraId="5F4D7F1A" w14:textId="3AC68745" w:rsidR="009F68E6" w:rsidRDefault="009F68E6" w:rsidP="00562C26"/>
    <w:p w14:paraId="6D404785" w14:textId="77777777" w:rsidR="00AE0259" w:rsidRDefault="00AE0259" w:rsidP="00562C26"/>
    <w:p w14:paraId="0E5A281F" w14:textId="48D0E00F" w:rsidR="006B5E24" w:rsidRDefault="009963BE" w:rsidP="00C11ADC">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10308102" wp14:editId="23E65062">
                <wp:simplePos x="0" y="0"/>
                <wp:positionH relativeFrom="column">
                  <wp:posOffset>476250</wp:posOffset>
                </wp:positionH>
                <wp:positionV relativeFrom="paragraph">
                  <wp:posOffset>399415</wp:posOffset>
                </wp:positionV>
                <wp:extent cx="5486400" cy="11525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486400" cy="1152525"/>
                        </a:xfrm>
                        <a:prstGeom prst="rect">
                          <a:avLst/>
                        </a:prstGeom>
                        <a:solidFill>
                          <a:schemeClr val="lt1"/>
                        </a:solidFill>
                        <a:ln w="6350">
                          <a:solidFill>
                            <a:prstClr val="black"/>
                          </a:solidFill>
                        </a:ln>
                      </wps:spPr>
                      <wps:txbx>
                        <w:txbxContent>
                          <w:p w14:paraId="4993AEEE" w14:textId="77777777" w:rsidR="009963BE" w:rsidRDefault="0099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308102" id="Text Box 12" o:spid="_x0000_s1036" type="#_x0000_t202" style="position:absolute;left:0;text-align:left;margin-left:37.5pt;margin-top:31.45pt;width:6in;height:90.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" fillcolor="white [3201]" strokeweight=".5pt">
                <v:textbox>
                  <w:txbxContent>
                    <w:p w14:paraId="4993AEEE" w14:textId="77777777" w:rsidR="009963BE" w:rsidRDefault="009963BE"/>
                  </w:txbxContent>
                </v:textbox>
              </v:shape>
            </w:pict>
          </mc:Fallback>
        </mc:AlternateContent>
      </w:r>
      <w:r w:rsidR="006B5E24">
        <w:t>Do you collect feedback from your volunteers? If so, what is your process for collecting feedback? How do you use the feedback?</w:t>
      </w:r>
    </w:p>
    <w:p w14:paraId="5AF3A24A" w14:textId="637CBB7C" w:rsidR="00562C26" w:rsidRDefault="00562C26" w:rsidP="00562C26"/>
    <w:p w14:paraId="333F17E6" w14:textId="2AE068D2" w:rsidR="009963BE" w:rsidRDefault="009963BE" w:rsidP="00562C26"/>
    <w:p w14:paraId="7E21F902" w14:textId="3C4CC813" w:rsidR="00F460BE" w:rsidRDefault="00F460BE" w:rsidP="00562C26"/>
    <w:p w14:paraId="68A45A11" w14:textId="04201DDD" w:rsidR="005E591B" w:rsidRDefault="005E591B" w:rsidP="00562C26"/>
    <w:p w14:paraId="5F265909" w14:textId="77777777" w:rsidR="005E591B" w:rsidRDefault="005E591B" w:rsidP="00562C26">
      <w:bookmarkStart w:id="2" w:name="_GoBack"/>
      <w:bookmarkEnd w:id="2"/>
    </w:p>
    <w:p w14:paraId="4C39B95A" w14:textId="38683814" w:rsidR="006B143C" w:rsidRDefault="00AE0259" w:rsidP="00C11ADC">
      <w:pPr>
        <w:pStyle w:val="ListParagraph"/>
        <w:numPr>
          <w:ilvl w:val="0"/>
          <w:numId w:val="1"/>
        </w:numPr>
      </w:pPr>
      <w:r>
        <w:rPr>
          <w:noProof/>
        </w:rPr>
        <w:lastRenderedPageBreak/>
        <mc:AlternateContent>
          <mc:Choice Requires="wps">
            <w:drawing>
              <wp:anchor distT="0" distB="0" distL="114300" distR="114300" simplePos="0" relativeHeight="251670528" behindDoc="0" locked="0" layoutInCell="1" allowOverlap="1" wp14:anchorId="113C3740" wp14:editId="3649306B">
                <wp:simplePos x="0" y="0"/>
                <wp:positionH relativeFrom="column">
                  <wp:posOffset>457200</wp:posOffset>
                </wp:positionH>
                <wp:positionV relativeFrom="paragraph">
                  <wp:posOffset>419100</wp:posOffset>
                </wp:positionV>
                <wp:extent cx="5343525" cy="12287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343525" cy="1228725"/>
                        </a:xfrm>
                        <a:prstGeom prst="rect">
                          <a:avLst/>
                        </a:prstGeom>
                        <a:solidFill>
                          <a:schemeClr val="lt1"/>
                        </a:solidFill>
                        <a:ln w="6350">
                          <a:solidFill>
                            <a:prstClr val="black"/>
                          </a:solidFill>
                        </a:ln>
                      </wps:spPr>
                      <wps:txbx>
                        <w:txbxContent>
                          <w:p w14:paraId="7E69F9C0" w14:textId="77777777" w:rsidR="00AE0259" w:rsidRDefault="00AE0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3C3740" id="Text Box 13" o:spid="_x0000_s1037" type="#_x0000_t202" style="position:absolute;left:0;text-align:left;margin-left:36pt;margin-top:33pt;width:420.75pt;height:96.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" fillcolor="white [3201]" strokeweight=".5pt">
                <v:textbox>
                  <w:txbxContent>
                    <w:p w14:paraId="7E69F9C0" w14:textId="77777777" w:rsidR="00AE0259" w:rsidRDefault="00AE0259"/>
                  </w:txbxContent>
                </v:textbox>
              </v:shape>
            </w:pict>
          </mc:Fallback>
        </mc:AlternateContent>
      </w:r>
      <w:r w:rsidR="00896E74">
        <w:t xml:space="preserve"> </w:t>
      </w:r>
      <w:bookmarkStart w:id="3" w:name="_Hlk31774986"/>
      <w:r w:rsidR="006B143C">
        <w:t xml:space="preserve">Do any of you use a volunteer management software/database? If so, which one? If not, how do you keep track of your volunteers? </w:t>
      </w:r>
    </w:p>
    <w:p w14:paraId="1FE26671" w14:textId="5B902178" w:rsidR="00562C26" w:rsidRDefault="00562C26" w:rsidP="00562C26"/>
    <w:p w14:paraId="4360EB02" w14:textId="2ABBD25A" w:rsidR="00562C26" w:rsidRDefault="00562C26" w:rsidP="00562C26"/>
    <w:p w14:paraId="02819539" w14:textId="168490AC" w:rsidR="00562C26" w:rsidRDefault="00562C26" w:rsidP="00562C26"/>
    <w:p w14:paraId="76AEE036" w14:textId="06AD4980" w:rsidR="009963BE" w:rsidRDefault="009963BE" w:rsidP="00562C26"/>
    <w:p w14:paraId="40E9712B" w14:textId="77777777" w:rsidR="009963BE" w:rsidRDefault="009963BE" w:rsidP="00562C26"/>
    <w:bookmarkStart w:id="4" w:name="_Hlk31775000"/>
    <w:bookmarkEnd w:id="3"/>
    <w:p w14:paraId="5AE38B3D" w14:textId="36C55A08" w:rsidR="006B143C" w:rsidRDefault="00AE0259" w:rsidP="00C11ADC">
      <w:pPr>
        <w:pStyle w:val="ListParagraph"/>
        <w:numPr>
          <w:ilvl w:val="0"/>
          <w:numId w:val="1"/>
        </w:numPr>
      </w:pPr>
      <w:r>
        <w:rPr>
          <w:noProof/>
        </w:rPr>
        <mc:AlternateContent>
          <mc:Choice Requires="wps">
            <w:drawing>
              <wp:anchor distT="0" distB="0" distL="114300" distR="114300" simplePos="0" relativeHeight="251671552" behindDoc="0" locked="0" layoutInCell="1" allowOverlap="1" wp14:anchorId="4C1BAD36" wp14:editId="71C734C1">
                <wp:simplePos x="0" y="0"/>
                <wp:positionH relativeFrom="column">
                  <wp:posOffset>466725</wp:posOffset>
                </wp:positionH>
                <wp:positionV relativeFrom="paragraph">
                  <wp:posOffset>540385</wp:posOffset>
                </wp:positionV>
                <wp:extent cx="5381625" cy="1333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381625" cy="1333500"/>
                        </a:xfrm>
                        <a:prstGeom prst="rect">
                          <a:avLst/>
                        </a:prstGeom>
                        <a:solidFill>
                          <a:schemeClr val="lt1"/>
                        </a:solidFill>
                        <a:ln w="6350">
                          <a:solidFill>
                            <a:prstClr val="black"/>
                          </a:solidFill>
                        </a:ln>
                      </wps:spPr>
                      <wps:txbx>
                        <w:txbxContent>
                          <w:p w14:paraId="2768DDE3" w14:textId="77777777" w:rsidR="00AE0259" w:rsidRDefault="00AE0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1BAD36" id="Text Box 14" o:spid="_x0000_s1038" type="#_x0000_t202" style="position:absolute;left:0;text-align:left;margin-left:36.75pt;margin-top:42.55pt;width:423.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" fillcolor="white [3201]" strokeweight=".5pt">
                <v:textbox>
                  <w:txbxContent>
                    <w:p w14:paraId="2768DDE3" w14:textId="77777777" w:rsidR="00AE0259" w:rsidRDefault="00AE0259"/>
                  </w:txbxContent>
                </v:textbox>
              </v:shape>
            </w:pict>
          </mc:Fallback>
        </mc:AlternateContent>
      </w:r>
      <w:r w:rsidR="00C9257B">
        <w:t xml:space="preserve">Bringing in the Performance Imperative, Pillar 5 is: A culture that values learning – </w:t>
      </w:r>
      <w:r w:rsidR="006B143C">
        <w:t xml:space="preserve">What resources do you suggest for anyone who would like to learn more about volunteer management? </w:t>
      </w:r>
    </w:p>
    <w:bookmarkEnd w:id="4"/>
    <w:p w14:paraId="72379AE8" w14:textId="77777777" w:rsidR="00896E74" w:rsidRPr="00EF4351" w:rsidRDefault="00896E74" w:rsidP="00896E74"/>
    <w:sectPr w:rsidR="00896E74" w:rsidRPr="00EF4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3D928" w14:textId="77777777" w:rsidR="00E10B08" w:rsidRDefault="00E10B08" w:rsidP="00EF4351">
      <w:pPr>
        <w:spacing w:after="0" w:line="240" w:lineRule="auto"/>
      </w:pPr>
      <w:r>
        <w:separator/>
      </w:r>
    </w:p>
  </w:endnote>
  <w:endnote w:type="continuationSeparator" w:id="0">
    <w:p w14:paraId="025EE446" w14:textId="77777777" w:rsidR="00E10B08" w:rsidRDefault="00E10B08" w:rsidP="00EF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B935F" w14:textId="77777777" w:rsidR="00E10B08" w:rsidRDefault="00E10B08" w:rsidP="00EF4351">
      <w:pPr>
        <w:spacing w:after="0" w:line="240" w:lineRule="auto"/>
      </w:pPr>
      <w:r>
        <w:separator/>
      </w:r>
    </w:p>
  </w:footnote>
  <w:footnote w:type="continuationSeparator" w:id="0">
    <w:p w14:paraId="5D0451DC" w14:textId="77777777" w:rsidR="00E10B08" w:rsidRDefault="00E10B08" w:rsidP="00EF4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A2BD1"/>
    <w:multiLevelType w:val="hybridMultilevel"/>
    <w:tmpl w:val="E310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51"/>
    <w:rsid w:val="00001D28"/>
    <w:rsid w:val="000552EE"/>
    <w:rsid w:val="00063BD2"/>
    <w:rsid w:val="00065528"/>
    <w:rsid w:val="00092E72"/>
    <w:rsid w:val="000E3466"/>
    <w:rsid w:val="001F1669"/>
    <w:rsid w:val="004C0DAA"/>
    <w:rsid w:val="00522DF0"/>
    <w:rsid w:val="00562C26"/>
    <w:rsid w:val="005B71C6"/>
    <w:rsid w:val="005C12FF"/>
    <w:rsid w:val="005E591B"/>
    <w:rsid w:val="005F32AE"/>
    <w:rsid w:val="00682E84"/>
    <w:rsid w:val="006B143C"/>
    <w:rsid w:val="006B5E24"/>
    <w:rsid w:val="0071054F"/>
    <w:rsid w:val="0072231F"/>
    <w:rsid w:val="00727277"/>
    <w:rsid w:val="00735A0F"/>
    <w:rsid w:val="00755AB7"/>
    <w:rsid w:val="0089679F"/>
    <w:rsid w:val="00896E74"/>
    <w:rsid w:val="009963BE"/>
    <w:rsid w:val="009E191F"/>
    <w:rsid w:val="009E4B6E"/>
    <w:rsid w:val="009F68E6"/>
    <w:rsid w:val="00A7322E"/>
    <w:rsid w:val="00AE0259"/>
    <w:rsid w:val="00B26A88"/>
    <w:rsid w:val="00C11ADC"/>
    <w:rsid w:val="00C24704"/>
    <w:rsid w:val="00C44EC5"/>
    <w:rsid w:val="00C9257B"/>
    <w:rsid w:val="00CA6AC3"/>
    <w:rsid w:val="00D16D3B"/>
    <w:rsid w:val="00D24993"/>
    <w:rsid w:val="00D9513A"/>
    <w:rsid w:val="00E10B08"/>
    <w:rsid w:val="00E16A6B"/>
    <w:rsid w:val="00E56066"/>
    <w:rsid w:val="00E909AD"/>
    <w:rsid w:val="00EF4351"/>
    <w:rsid w:val="00F4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A111"/>
  <w15:chartTrackingRefBased/>
  <w15:docId w15:val="{C795D1B1-DB02-4248-AAE8-75DCE0F6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351"/>
  </w:style>
  <w:style w:type="paragraph" w:styleId="Footer">
    <w:name w:val="footer"/>
    <w:basedOn w:val="Normal"/>
    <w:link w:val="FooterChar"/>
    <w:uiPriority w:val="99"/>
    <w:unhideWhenUsed/>
    <w:rsid w:val="00EF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351"/>
  </w:style>
  <w:style w:type="paragraph" w:styleId="BalloonText">
    <w:name w:val="Balloon Text"/>
    <w:basedOn w:val="Normal"/>
    <w:link w:val="BalloonTextChar"/>
    <w:uiPriority w:val="99"/>
    <w:semiHidden/>
    <w:unhideWhenUsed/>
    <w:rsid w:val="00EF4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51"/>
    <w:rPr>
      <w:rFonts w:ascii="Segoe UI" w:hAnsi="Segoe UI" w:cs="Segoe UI"/>
      <w:sz w:val="18"/>
      <w:szCs w:val="18"/>
    </w:rPr>
  </w:style>
  <w:style w:type="table" w:styleId="TableGrid">
    <w:name w:val="Table Grid"/>
    <w:basedOn w:val="TableNormal"/>
    <w:uiPriority w:val="39"/>
    <w:rsid w:val="00EF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351"/>
    <w:pPr>
      <w:ind w:left="720"/>
      <w:contextualSpacing/>
    </w:pPr>
  </w:style>
  <w:style w:type="character" w:styleId="CommentReference">
    <w:name w:val="annotation reference"/>
    <w:basedOn w:val="DefaultParagraphFont"/>
    <w:uiPriority w:val="99"/>
    <w:semiHidden/>
    <w:unhideWhenUsed/>
    <w:rsid w:val="00682E84"/>
    <w:rPr>
      <w:sz w:val="16"/>
      <w:szCs w:val="16"/>
    </w:rPr>
  </w:style>
  <w:style w:type="paragraph" w:styleId="CommentText">
    <w:name w:val="annotation text"/>
    <w:basedOn w:val="Normal"/>
    <w:link w:val="CommentTextChar"/>
    <w:uiPriority w:val="99"/>
    <w:semiHidden/>
    <w:unhideWhenUsed/>
    <w:rsid w:val="00682E84"/>
    <w:pPr>
      <w:spacing w:line="240" w:lineRule="auto"/>
    </w:pPr>
    <w:rPr>
      <w:sz w:val="20"/>
      <w:szCs w:val="20"/>
    </w:rPr>
  </w:style>
  <w:style w:type="character" w:customStyle="1" w:styleId="CommentTextChar">
    <w:name w:val="Comment Text Char"/>
    <w:basedOn w:val="DefaultParagraphFont"/>
    <w:link w:val="CommentText"/>
    <w:uiPriority w:val="99"/>
    <w:semiHidden/>
    <w:rsid w:val="00682E84"/>
    <w:rPr>
      <w:sz w:val="20"/>
      <w:szCs w:val="20"/>
    </w:rPr>
  </w:style>
  <w:style w:type="paragraph" w:styleId="CommentSubject">
    <w:name w:val="annotation subject"/>
    <w:basedOn w:val="CommentText"/>
    <w:next w:val="CommentText"/>
    <w:link w:val="CommentSubjectChar"/>
    <w:uiPriority w:val="99"/>
    <w:semiHidden/>
    <w:unhideWhenUsed/>
    <w:rsid w:val="00682E84"/>
    <w:rPr>
      <w:b/>
      <w:bCs/>
    </w:rPr>
  </w:style>
  <w:style w:type="character" w:customStyle="1" w:styleId="CommentSubjectChar">
    <w:name w:val="Comment Subject Char"/>
    <w:basedOn w:val="CommentTextChar"/>
    <w:link w:val="CommentSubject"/>
    <w:uiPriority w:val="99"/>
    <w:semiHidden/>
    <w:rsid w:val="00682E84"/>
    <w:rPr>
      <w:b/>
      <w:bCs/>
      <w:sz w:val="20"/>
      <w:szCs w:val="20"/>
    </w:rPr>
  </w:style>
  <w:style w:type="paragraph" w:styleId="Revision">
    <w:name w:val="Revision"/>
    <w:hidden/>
    <w:uiPriority w:val="99"/>
    <w:semiHidden/>
    <w:rsid w:val="00001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3C4BCDF13AA43A6DD3B2872B6204D" ma:contentTypeVersion="9" ma:contentTypeDescription="Create a new document." ma:contentTypeScope="" ma:versionID="27cf42bb91bd104dc07c496235aac627">
  <xsd:schema xmlns:xsd="http://www.w3.org/2001/XMLSchema" xmlns:xs="http://www.w3.org/2001/XMLSchema" xmlns:p="http://schemas.microsoft.com/office/2006/metadata/properties" xmlns:ns3="481a77e0-7a7f-418e-b0e1-381c7191e836" targetNamespace="http://schemas.microsoft.com/office/2006/metadata/properties" ma:root="true" ma:fieldsID="535226a3c9c4293537b00552c2251a1f" ns3:_="">
    <xsd:import namespace="481a77e0-7a7f-418e-b0e1-381c7191e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a77e0-7a7f-418e-b0e1-381c7191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78A70-4112-4D88-9A5E-82FF63C109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F3116-22AF-44C5-81D4-192C3BF8A04B}">
  <ds:schemaRefs>
    <ds:schemaRef ds:uri="http://schemas.microsoft.com/sharepoint/v3/contenttype/forms"/>
  </ds:schemaRefs>
</ds:datastoreItem>
</file>

<file path=customXml/itemProps3.xml><?xml version="1.0" encoding="utf-8"?>
<ds:datastoreItem xmlns:ds="http://schemas.openxmlformats.org/officeDocument/2006/customXml" ds:itemID="{4331D604-1B3D-4769-9571-82D868865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a77e0-7a7f-418e-b0e1-381c7191e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Kelly Ezell</cp:lastModifiedBy>
  <cp:revision>4</cp:revision>
  <cp:lastPrinted>2020-02-07T20:02:00Z</cp:lastPrinted>
  <dcterms:created xsi:type="dcterms:W3CDTF">2020-02-10T17:57:00Z</dcterms:created>
  <dcterms:modified xsi:type="dcterms:W3CDTF">2020-02-18T20:54:00Z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0x010100D393C4BCDF13AA43A6DD3B2872B6204D</vt:lpwstr>
  </property>
</Properties>
</file>